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0CA" w:rsidRPr="00FB0BEB" w:rsidRDefault="007E1D85" w:rsidP="00ED6023">
      <w:pPr>
        <w:spacing w:line="240" w:lineRule="auto"/>
        <w:rPr>
          <w:b/>
          <w:sz w:val="24"/>
          <w:szCs w:val="24"/>
        </w:rPr>
      </w:pPr>
      <w:r w:rsidRPr="00FB0BEB">
        <w:rPr>
          <w:b/>
          <w:sz w:val="24"/>
          <w:szCs w:val="24"/>
        </w:rPr>
        <w:t>Seit 30 Jahren Bezirksoberligist</w:t>
      </w:r>
    </w:p>
    <w:p w:rsidR="00ED6023" w:rsidRDefault="007E1D85" w:rsidP="00ED6023">
      <w:pPr>
        <w:spacing w:line="240" w:lineRule="auto"/>
      </w:pPr>
      <w:r>
        <w:t xml:space="preserve">Seit mittlerweile 30 Jahren gehört die Pistolenmannschaft der SG 1809 Grafing der Bezirksoberliga an. 1983 qualifizierte sich die erste Garnitur der Bärenstädter KK-Sportschützen für die Oberliga und konnte sich dort bis heute erfolgreich behaupten. </w:t>
      </w:r>
      <w:r w:rsidR="00A64B3F">
        <w:t xml:space="preserve">Begonnen hat diese Karriere nach dem Saisonende 1982 mit dem erstmaligen Aufstieg der 1. Sportpistolenmannschaft in die Oberliga, mit dabei waren </w:t>
      </w:r>
      <w:proofErr w:type="spellStart"/>
      <w:r w:rsidR="00042C3E">
        <w:t>Laske</w:t>
      </w:r>
      <w:proofErr w:type="spellEnd"/>
      <w:r w:rsidR="00042C3E">
        <w:t xml:space="preserve"> Wolfgang, </w:t>
      </w:r>
      <w:proofErr w:type="spellStart"/>
      <w:r w:rsidR="00A64B3F">
        <w:t>Matuszczyk</w:t>
      </w:r>
      <w:proofErr w:type="spellEnd"/>
      <w:r w:rsidR="00042C3E">
        <w:t xml:space="preserve"> Rudi</w:t>
      </w:r>
      <w:r w:rsidR="00A64B3F">
        <w:t>, Lippert</w:t>
      </w:r>
      <w:r w:rsidR="00042C3E">
        <w:t xml:space="preserve"> Heini</w:t>
      </w:r>
      <w:r w:rsidR="00A64B3F">
        <w:t>,</w:t>
      </w:r>
      <w:r w:rsidR="00042C3E">
        <w:t xml:space="preserve"> Bauer</w:t>
      </w:r>
      <w:r w:rsidR="00A64B3F">
        <w:t xml:space="preserve"> Robert, Pfaus</w:t>
      </w:r>
      <w:r w:rsidR="00042C3E">
        <w:t xml:space="preserve"> Karl</w:t>
      </w:r>
      <w:r w:rsidR="00A64B3F">
        <w:t xml:space="preserve">, Obermeier </w:t>
      </w:r>
      <w:r w:rsidR="00042C3E">
        <w:t xml:space="preserve">Reinhard </w:t>
      </w:r>
      <w:r w:rsidR="00A64B3F">
        <w:t>und Mannschaftsführer Schneider</w:t>
      </w:r>
      <w:r w:rsidR="00042C3E" w:rsidRPr="00042C3E">
        <w:t xml:space="preserve"> </w:t>
      </w:r>
      <w:r w:rsidR="00042C3E">
        <w:t>Manfred</w:t>
      </w:r>
      <w:r w:rsidR="00A64B3F">
        <w:t xml:space="preserve">. Auf diesen Erfolg folgten 30 Jahre </w:t>
      </w:r>
      <w:r w:rsidR="00C7066C">
        <w:t xml:space="preserve">, in denen sich unzählig gefahrene Kilometer, verklebte Schusspflaster, kistenweise verschossene Patronen und haufenweise durchlöcherte </w:t>
      </w:r>
      <w:r w:rsidR="00376A10">
        <w:t xml:space="preserve">Scheiben </w:t>
      </w:r>
      <w:r w:rsidR="00C7066C">
        <w:t xml:space="preserve">ansammelten. Wie in jedem Sport gab es in dieser Zeit auch Höhen und Tiefen, aber die </w:t>
      </w:r>
      <w:proofErr w:type="spellStart"/>
      <w:r w:rsidR="00C7066C">
        <w:t>Grafinger</w:t>
      </w:r>
      <w:proofErr w:type="spellEnd"/>
      <w:r w:rsidR="00C7066C">
        <w:t xml:space="preserve"> hatten immer viel Spaß und Freude bei den Wettkämpfen und wurden dafür belohnt. 18 Mal s</w:t>
      </w:r>
      <w:r w:rsidR="009B5802">
        <w:t>tand</w:t>
      </w:r>
      <w:r w:rsidR="00C7066C">
        <w:t xml:space="preserve"> </w:t>
      </w:r>
      <w:r w:rsidR="009B5802">
        <w:t xml:space="preserve">die Mannschaft in wechselnder Zusammensetzung </w:t>
      </w:r>
      <w:r w:rsidR="00C7066C">
        <w:t xml:space="preserve"> am Ende der Saison auf Rang eins. </w:t>
      </w:r>
      <w:r w:rsidR="009B5802">
        <w:t xml:space="preserve">1991 </w:t>
      </w:r>
      <w:r w:rsidR="00B9051B">
        <w:t xml:space="preserve">konnten die Bärenstädter um den Mannschaftsführer </w:t>
      </w:r>
      <w:proofErr w:type="spellStart"/>
      <w:r w:rsidR="00B9051B">
        <w:t>Matuszczyk</w:t>
      </w:r>
      <w:proofErr w:type="spellEnd"/>
      <w:r w:rsidR="00B9051B">
        <w:t xml:space="preserve"> </w:t>
      </w:r>
      <w:r w:rsidR="006A7747">
        <w:t xml:space="preserve">Rudi </w:t>
      </w:r>
      <w:r w:rsidR="00B9051B">
        <w:t xml:space="preserve">sogar den Oberliga-Endkampf für sich entscheiden. Bauer Peter, Bauer Robert, </w:t>
      </w:r>
      <w:proofErr w:type="spellStart"/>
      <w:r w:rsidR="00B9051B">
        <w:t>Klüser</w:t>
      </w:r>
      <w:proofErr w:type="spellEnd"/>
      <w:r w:rsidR="00B9051B">
        <w:t xml:space="preserve"> Reiner und Obermeier Reinhard holten damals mit 2250 Ringen und mit 2 Ringen Vorsprung den 1.Platz, den die </w:t>
      </w:r>
      <w:proofErr w:type="spellStart"/>
      <w:r w:rsidR="00B9051B">
        <w:t>Grafinger</w:t>
      </w:r>
      <w:proofErr w:type="spellEnd"/>
      <w:r w:rsidR="00B9051B">
        <w:t xml:space="preserve"> seit 2005 nicht me</w:t>
      </w:r>
      <w:r w:rsidR="00C07DD7">
        <w:t>hr verlassen wollen. 2013 dur</w:t>
      </w:r>
      <w:r w:rsidR="00D6555D">
        <w:t>f</w:t>
      </w:r>
      <w:r w:rsidR="00C07DD7">
        <w:t>ten</w:t>
      </w:r>
      <w:r w:rsidR="00B9051B">
        <w:t xml:space="preserve"> sie nun</w:t>
      </w:r>
      <w:r w:rsidR="00C07DD7">
        <w:t xml:space="preserve"> ihr Jubiläum feiern und lieferten uns dabei wieder einen spannenden Endkampf in </w:t>
      </w:r>
      <w:proofErr w:type="spellStart"/>
      <w:r w:rsidR="00C07DD7">
        <w:t>Hochbrück</w:t>
      </w:r>
      <w:proofErr w:type="spellEnd"/>
      <w:r w:rsidR="00C07DD7">
        <w:t xml:space="preserve">, dort erwartete sie eine leistungsstarke Konkurrenz. Doch am Ende setzten sich die </w:t>
      </w:r>
      <w:proofErr w:type="spellStart"/>
      <w:r w:rsidR="00C07DD7">
        <w:t>Grafinger</w:t>
      </w:r>
      <w:proofErr w:type="spellEnd"/>
      <w:r w:rsidR="00C07DD7">
        <w:t xml:space="preserve"> Schützen </w:t>
      </w:r>
      <w:r w:rsidR="00AF1AF5">
        <w:t xml:space="preserve">Stengeli Helmut, </w:t>
      </w:r>
      <w:r w:rsidR="00C07DD7">
        <w:t>Bauer</w:t>
      </w:r>
      <w:r w:rsidR="006A7747" w:rsidRPr="006A7747">
        <w:t xml:space="preserve"> </w:t>
      </w:r>
      <w:r w:rsidR="006A7747">
        <w:t>Peter</w:t>
      </w:r>
      <w:r w:rsidR="00C07DD7">
        <w:t>, Obermeier</w:t>
      </w:r>
      <w:r w:rsidR="006A7747" w:rsidRPr="006A7747">
        <w:t xml:space="preserve"> </w:t>
      </w:r>
      <w:r w:rsidR="006A7747">
        <w:t>Reinhard</w:t>
      </w:r>
      <w:r w:rsidR="00C07DD7">
        <w:t xml:space="preserve">, </w:t>
      </w:r>
      <w:proofErr w:type="spellStart"/>
      <w:r w:rsidR="00C07DD7">
        <w:t>Zehetmaier</w:t>
      </w:r>
      <w:proofErr w:type="spellEnd"/>
      <w:r w:rsidR="00C07DD7">
        <w:t xml:space="preserve"> </w:t>
      </w:r>
      <w:r w:rsidR="006A7747">
        <w:t xml:space="preserve">Franz </w:t>
      </w:r>
      <w:r w:rsidR="00C07DD7">
        <w:t xml:space="preserve">und </w:t>
      </w:r>
      <w:proofErr w:type="spellStart"/>
      <w:r w:rsidR="00C07DD7">
        <w:t>Zeltvay</w:t>
      </w:r>
      <w:proofErr w:type="spellEnd"/>
      <w:r w:rsidR="00C07DD7">
        <w:t xml:space="preserve"> </w:t>
      </w:r>
      <w:r w:rsidR="006A7747">
        <w:t xml:space="preserve">Paul </w:t>
      </w:r>
      <w:r w:rsidR="00C07DD7">
        <w:t xml:space="preserve">mit 1111 Ringen im Kampf um den Titel durch. Bavaria </w:t>
      </w:r>
      <w:proofErr w:type="spellStart"/>
      <w:r w:rsidR="00C07DD7">
        <w:t>Maisach</w:t>
      </w:r>
      <w:proofErr w:type="spellEnd"/>
      <w:r w:rsidR="00C07DD7">
        <w:t xml:space="preserve"> (1082), VSG 1969 Sauerlach (1043) und Freischütz </w:t>
      </w:r>
      <w:proofErr w:type="spellStart"/>
      <w:r w:rsidR="00C07DD7">
        <w:t>Langenbruck</w:t>
      </w:r>
      <w:proofErr w:type="spellEnd"/>
      <w:r w:rsidR="00C07DD7">
        <w:t xml:space="preserve"> (</w:t>
      </w:r>
      <w:r w:rsidR="00C07DD7" w:rsidRPr="00376A10">
        <w:t xml:space="preserve">1043) </w:t>
      </w:r>
      <w:r w:rsidR="00C07DD7">
        <w:t>mussten sich geschlagen geben. Anlässlich des nun 30-Jahrigen Jubiläums organisierte die SG Grafing ein „Jubiläumsschießen“</w:t>
      </w:r>
      <w:r w:rsidR="00BD7CC9">
        <w:t xml:space="preserve"> mit aktiven und ehemaligen Schützen. Der Einladung folgten auch viele Rundenwettkampfgegner aus Bad Tölz, Sauerlach, Landsberg, Oberammergau und </w:t>
      </w:r>
      <w:proofErr w:type="spellStart"/>
      <w:r w:rsidR="00BD7CC9">
        <w:t>Grießstätt</w:t>
      </w:r>
      <w:proofErr w:type="spellEnd"/>
      <w:r w:rsidR="00BD7CC9">
        <w:t xml:space="preserve">. Den zu diesem Anlass von </w:t>
      </w:r>
      <w:r w:rsidR="006A7747">
        <w:t xml:space="preserve">Bauer </w:t>
      </w:r>
      <w:r w:rsidR="00BD7CC9">
        <w:t>Robert gestifteten Pokal durfte am Ende das Team Bad Tölz mit nach Hause bringen und man entschloss sich dieses Ereignis alljährlich zu wiederholen.</w:t>
      </w:r>
    </w:p>
    <w:p w:rsidR="00ED6023" w:rsidRDefault="00ED6023" w:rsidP="00ED6023">
      <w:pPr>
        <w:spacing w:line="240" w:lineRule="auto"/>
      </w:pPr>
      <w:r>
        <w:t xml:space="preserve">An dieser Stelle möchten wir allen Schützen der 1 Mannschaft gratulieren und uns für ihren Einsatz bedanken. Mit Spannung erwarten wir die weiteren Wettkämpfe und wie es in Zukunft mit der </w:t>
      </w:r>
      <w:proofErr w:type="spellStart"/>
      <w:r>
        <w:t>Grafinger</w:t>
      </w:r>
      <w:proofErr w:type="spellEnd"/>
      <w:r>
        <w:t xml:space="preserve"> Pistolenmannschaft weiter geht.</w:t>
      </w:r>
    </w:p>
    <w:p w:rsidR="00FB0BEB" w:rsidRDefault="00FB0BEB" w:rsidP="00ED6023">
      <w:pPr>
        <w:spacing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D24CFBD" wp14:editId="78423F5A">
            <wp:simplePos x="0" y="0"/>
            <wp:positionH relativeFrom="column">
              <wp:posOffset>3034030</wp:posOffset>
            </wp:positionH>
            <wp:positionV relativeFrom="paragraph">
              <wp:posOffset>90170</wp:posOffset>
            </wp:positionV>
            <wp:extent cx="3276000" cy="2458800"/>
            <wp:effectExtent l="0" t="0" r="63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Mannschaft_2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7240C09" wp14:editId="3CEEB865">
            <wp:simplePos x="0" y="0"/>
            <wp:positionH relativeFrom="column">
              <wp:posOffset>-633095</wp:posOffset>
            </wp:positionH>
            <wp:positionV relativeFrom="paragraph">
              <wp:posOffset>90170</wp:posOffset>
            </wp:positionV>
            <wp:extent cx="3618000" cy="2458800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SP_Mannschaft_19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BEB" w:rsidRDefault="00FB0BEB" w:rsidP="00ED6023">
      <w:pPr>
        <w:spacing w:line="240" w:lineRule="auto"/>
      </w:pPr>
    </w:p>
    <w:p w:rsidR="00ED6023" w:rsidRDefault="00ED6023" w:rsidP="00ED6023">
      <w:pPr>
        <w:spacing w:line="240" w:lineRule="auto"/>
      </w:pPr>
    </w:p>
    <w:p w:rsidR="00ED6023" w:rsidRDefault="00ED6023" w:rsidP="00ED6023">
      <w:pPr>
        <w:spacing w:line="240" w:lineRule="auto"/>
      </w:pPr>
    </w:p>
    <w:p w:rsidR="00ED6023" w:rsidRDefault="00ED6023" w:rsidP="00ED6023">
      <w:pPr>
        <w:spacing w:line="240" w:lineRule="auto"/>
      </w:pPr>
    </w:p>
    <w:p w:rsidR="00FB0BEB" w:rsidRDefault="00FB0BEB" w:rsidP="00ED6023">
      <w:pPr>
        <w:spacing w:line="240" w:lineRule="auto"/>
      </w:pPr>
    </w:p>
    <w:p w:rsidR="00FB0BEB" w:rsidRDefault="00FB0BEB" w:rsidP="00ED6023">
      <w:pPr>
        <w:spacing w:line="240" w:lineRule="auto"/>
      </w:pPr>
    </w:p>
    <w:p w:rsidR="00FB0BEB" w:rsidRDefault="00FB0BEB" w:rsidP="00ED6023">
      <w:pPr>
        <w:spacing w:line="240" w:lineRule="auto"/>
      </w:pPr>
    </w:p>
    <w:p w:rsidR="00FB0BEB" w:rsidRDefault="00FB0BEB" w:rsidP="00ED6023">
      <w:pPr>
        <w:spacing w:line="240" w:lineRule="auto"/>
      </w:pPr>
    </w:p>
    <w:p w:rsidR="00FB0BEB" w:rsidRPr="00C07DD7" w:rsidRDefault="00FB0BEB" w:rsidP="00ED6023">
      <w:pPr>
        <w:spacing w:line="240" w:lineRule="auto"/>
      </w:pPr>
      <w:r>
        <w:t>Mannschaft von 1991</w:t>
      </w:r>
      <w:r>
        <w:tab/>
      </w:r>
      <w:r>
        <w:tab/>
      </w:r>
      <w:r>
        <w:tab/>
      </w:r>
      <w:r>
        <w:tab/>
      </w:r>
      <w:r>
        <w:tab/>
      </w:r>
      <w:r>
        <w:tab/>
        <w:t>Mannschaft von 2013</w:t>
      </w:r>
      <w:bookmarkStart w:id="0" w:name="_GoBack"/>
      <w:bookmarkEnd w:id="0"/>
    </w:p>
    <w:sectPr w:rsidR="00FB0BEB" w:rsidRPr="00C07D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85"/>
    <w:rsid w:val="00042C3E"/>
    <w:rsid w:val="00376A10"/>
    <w:rsid w:val="00485C7B"/>
    <w:rsid w:val="005150CA"/>
    <w:rsid w:val="006A7747"/>
    <w:rsid w:val="007E1D85"/>
    <w:rsid w:val="00934296"/>
    <w:rsid w:val="009B5802"/>
    <w:rsid w:val="00A64B3F"/>
    <w:rsid w:val="00AF1AF5"/>
    <w:rsid w:val="00B9051B"/>
    <w:rsid w:val="00BD7CC9"/>
    <w:rsid w:val="00C07DD7"/>
    <w:rsid w:val="00C7066C"/>
    <w:rsid w:val="00D2610D"/>
    <w:rsid w:val="00D6555D"/>
    <w:rsid w:val="00ED6023"/>
    <w:rsid w:val="00FB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2157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Michaela</cp:lastModifiedBy>
  <cp:revision>10</cp:revision>
  <dcterms:created xsi:type="dcterms:W3CDTF">2013-12-21T19:25:00Z</dcterms:created>
  <dcterms:modified xsi:type="dcterms:W3CDTF">2014-01-21T21:09:00Z</dcterms:modified>
</cp:coreProperties>
</file>